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2A802" w14:textId="466A83BB" w:rsidR="00BC118F" w:rsidRPr="00C33A7F" w:rsidRDefault="00BC118F" w:rsidP="001B1A75">
      <w:pPr>
        <w:pStyle w:val="Fuzeile"/>
        <w:pBdr>
          <w:bottom w:val="single" w:sz="12" w:space="1" w:color="auto"/>
        </w:pBdr>
        <w:tabs>
          <w:tab w:val="clear" w:pos="4536"/>
          <w:tab w:val="clear" w:pos="9072"/>
        </w:tabs>
        <w:rPr>
          <w:rFonts w:ascii="Calibri" w:hAnsi="Calibri"/>
          <w:b/>
        </w:rPr>
      </w:pPr>
      <w:bookmarkStart w:id="0" w:name="_Hlk187151750"/>
      <w:r w:rsidRPr="00C33A7F">
        <w:rPr>
          <w:rFonts w:ascii="Calibri" w:hAnsi="Calibri"/>
          <w:b/>
        </w:rPr>
        <w:t xml:space="preserve">Niederschrift des Wahlvorstandes über das Wahlergebnis bei Personenwahl </w:t>
      </w:r>
      <w:r w:rsidR="000B6C4E">
        <w:rPr>
          <w:rFonts w:ascii="Calibri" w:hAnsi="Calibri"/>
          <w:b/>
        </w:rPr>
        <w:br/>
      </w:r>
      <w:r w:rsidRPr="00C33A7F">
        <w:rPr>
          <w:rFonts w:ascii="Calibri" w:hAnsi="Calibri"/>
          <w:b/>
        </w:rPr>
        <w:t>(Mehrpersonenpersonalrat)</w:t>
      </w:r>
    </w:p>
    <w:p w14:paraId="6B0434B5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Wahlvorstand</w:t>
      </w:r>
    </w:p>
    <w:p w14:paraId="1B66F7BF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583B14C1" w14:textId="77777777" w:rsidR="00BC118F" w:rsidRPr="00C33A7F" w:rsidRDefault="00BC118F" w:rsidP="001B1A75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_____________________________________________</w:t>
      </w:r>
    </w:p>
    <w:p w14:paraId="6D981D0E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  <w:sz w:val="22"/>
        </w:rPr>
      </w:pPr>
      <w:r w:rsidRPr="00C33A7F">
        <w:rPr>
          <w:rFonts w:ascii="Calibri" w:hAnsi="Calibri"/>
          <w:bCs/>
          <w:sz w:val="22"/>
        </w:rPr>
        <w:t>(Dienststelle)</w:t>
      </w:r>
    </w:p>
    <w:p w14:paraId="7F9FA655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2ABCFBA6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jc w:val="center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WAHLNIEDERSCHRIFT ÜBER DIE WAHL DES PERSONALRATES</w:t>
      </w:r>
    </w:p>
    <w:p w14:paraId="2F0ED105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jc w:val="center"/>
        <w:rPr>
          <w:rFonts w:ascii="Calibri" w:hAnsi="Calibri"/>
          <w:bCs/>
        </w:rPr>
      </w:pPr>
    </w:p>
    <w:p w14:paraId="66756BC1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Der Wahlvorstand hat in seiner Sitzung am _____________________ folgendes Wahlergebnis festgestellt:</w:t>
      </w:r>
    </w:p>
    <w:p w14:paraId="41B3BB22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271ED009" w14:textId="4BC86E96" w:rsidR="00BC118F" w:rsidRPr="00C33A7F" w:rsidRDefault="00BC118F">
      <w:pPr>
        <w:pStyle w:val="Fuzeile"/>
        <w:numPr>
          <w:ilvl w:val="0"/>
          <w:numId w:val="31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 xml:space="preserve">Abgegebene </w:t>
      </w:r>
      <w:r w:rsidR="00442E67" w:rsidRPr="00442E67">
        <w:rPr>
          <w:rFonts w:ascii="Calibri" w:hAnsi="Calibri"/>
          <w:bCs/>
        </w:rPr>
        <w:t>Stimmzettel</w:t>
      </w:r>
      <w:r w:rsidRPr="00C33A7F">
        <w:rPr>
          <w:rFonts w:ascii="Calibri" w:hAnsi="Calibri"/>
          <w:bCs/>
        </w:rPr>
        <w:t>: _______________________</w:t>
      </w:r>
      <w:r w:rsidRPr="00C33A7F">
        <w:rPr>
          <w:rFonts w:ascii="Calibri" w:hAnsi="Calibri"/>
          <w:bCs/>
        </w:rPr>
        <w:br/>
        <w:t xml:space="preserve">Die Zahl der abgegebenen </w:t>
      </w:r>
      <w:r w:rsidR="00442E67" w:rsidRPr="00442E67">
        <w:rPr>
          <w:rFonts w:ascii="Calibri" w:hAnsi="Calibri"/>
          <w:bCs/>
        </w:rPr>
        <w:t>Stimmzettel</w:t>
      </w:r>
      <w:r w:rsidR="00442E67">
        <w:rPr>
          <w:rFonts w:ascii="Calibri" w:hAnsi="Calibri"/>
          <w:bCs/>
        </w:rPr>
        <w:t xml:space="preserve"> </w:t>
      </w:r>
      <w:r w:rsidRPr="00C33A7F">
        <w:rPr>
          <w:rFonts w:ascii="Calibri" w:hAnsi="Calibri"/>
          <w:bCs/>
        </w:rPr>
        <w:t>stimmt mit der Zahl der Wähler, die nach dem Wählerverzeichnis gewählt haben, überein.</w:t>
      </w:r>
      <w:r w:rsidRPr="00C33A7F">
        <w:rPr>
          <w:rFonts w:ascii="Calibri" w:hAnsi="Calibri"/>
          <w:bCs/>
        </w:rPr>
        <w:br/>
      </w:r>
    </w:p>
    <w:p w14:paraId="641FA416" w14:textId="77777777" w:rsidR="00BC118F" w:rsidRPr="00C33A7F" w:rsidRDefault="00BC118F">
      <w:pPr>
        <w:pStyle w:val="Fuzeile"/>
        <w:numPr>
          <w:ilvl w:val="0"/>
          <w:numId w:val="31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___________________ Stimmzettel, deren Gültigkeit zweifelhaft war, wurden ausgesondert, fortlaufend nummeriert und besonders geprüft.</w:t>
      </w:r>
      <w:r w:rsidRPr="00C33A7F">
        <w:rPr>
          <w:rFonts w:ascii="Calibri" w:hAnsi="Calibri"/>
          <w:bCs/>
        </w:rPr>
        <w:br/>
        <w:t>Stimmzettel Nr. 1 wurde für ungültig erklärt, weil ________________________</w:t>
      </w:r>
      <w:r w:rsidRPr="00C33A7F">
        <w:rPr>
          <w:rFonts w:ascii="Calibri" w:hAnsi="Calibri"/>
          <w:bCs/>
        </w:rPr>
        <w:br/>
        <w:t>______________________________________________________________ .</w:t>
      </w:r>
      <w:r w:rsidRPr="00C33A7F">
        <w:rPr>
          <w:rFonts w:ascii="Calibri" w:hAnsi="Calibri"/>
          <w:bCs/>
        </w:rPr>
        <w:br/>
        <w:t>Stimmzettel Nr. 2 wurde für ungültig erklärt, weil ________________________</w:t>
      </w:r>
      <w:r w:rsidRPr="00C33A7F">
        <w:rPr>
          <w:rFonts w:ascii="Calibri" w:hAnsi="Calibri"/>
          <w:bCs/>
        </w:rPr>
        <w:br/>
        <w:t>______________________________________________________________ .</w:t>
      </w:r>
      <w:r w:rsidRPr="00C33A7F">
        <w:rPr>
          <w:rFonts w:ascii="Calibri" w:hAnsi="Calibri"/>
          <w:bCs/>
        </w:rPr>
        <w:br/>
        <w:t>usw.</w:t>
      </w:r>
      <w:r w:rsidRPr="00C33A7F">
        <w:rPr>
          <w:rFonts w:ascii="Calibri" w:hAnsi="Calibri"/>
          <w:bCs/>
        </w:rPr>
        <w:br/>
      </w:r>
    </w:p>
    <w:p w14:paraId="2CE6D063" w14:textId="77777777" w:rsidR="00BC118F" w:rsidRPr="00C33A7F" w:rsidRDefault="00BC118F">
      <w:pPr>
        <w:pStyle w:val="Fuzeile"/>
        <w:numPr>
          <w:ilvl w:val="0"/>
          <w:numId w:val="31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Die Auszählung der abgegebenen Stimmen hatte folgendes Ergebnis: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</w:rPr>
        <w:br/>
        <w:t>Von den ____________________ abgegebenen Stimmen waren</w:t>
      </w:r>
      <w:r w:rsidRPr="00C33A7F">
        <w:rPr>
          <w:rFonts w:ascii="Calibri" w:hAnsi="Calibri"/>
          <w:bCs/>
        </w:rPr>
        <w:br/>
        <w:t xml:space="preserve">             _____________________ gültig und</w:t>
      </w:r>
      <w:r w:rsidRPr="00C33A7F">
        <w:rPr>
          <w:rFonts w:ascii="Calibri" w:hAnsi="Calibri"/>
          <w:bCs/>
        </w:rPr>
        <w:br/>
        <w:t xml:space="preserve">            </w:t>
      </w:r>
      <w:r w:rsidR="00C33A7F">
        <w:rPr>
          <w:rFonts w:ascii="Calibri" w:hAnsi="Calibri"/>
          <w:bCs/>
        </w:rPr>
        <w:t>_____________________ ungültig.</w:t>
      </w:r>
      <w:r w:rsidR="00C33A7F">
        <w:rPr>
          <w:rFonts w:ascii="Calibri" w:hAnsi="Calibri"/>
          <w:bCs/>
        </w:rPr>
        <w:br/>
      </w:r>
    </w:p>
    <w:p w14:paraId="2DD52B20" w14:textId="77777777" w:rsidR="00BC118F" w:rsidRPr="00C33A7F" w:rsidRDefault="00BC118F">
      <w:pPr>
        <w:pStyle w:val="Fuzeile"/>
        <w:numPr>
          <w:ilvl w:val="0"/>
          <w:numId w:val="31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Es waren ___________________ Personalratsmitglieder zu wählen.</w:t>
      </w:r>
      <w:r w:rsidRPr="00C33A7F">
        <w:rPr>
          <w:rFonts w:ascii="Calibri" w:hAnsi="Calibri"/>
          <w:bCs/>
        </w:rPr>
        <w:br/>
      </w:r>
    </w:p>
    <w:p w14:paraId="65E43733" w14:textId="48713AE6" w:rsidR="00BC118F" w:rsidRPr="00C33A7F" w:rsidRDefault="00BC118F">
      <w:pPr>
        <w:pStyle w:val="Fuzeile"/>
        <w:numPr>
          <w:ilvl w:val="0"/>
          <w:numId w:val="31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lastRenderedPageBreak/>
        <w:t xml:space="preserve">Die gültigen Stimmen verteilen sich im ersten Wahlgang auf folgende </w:t>
      </w:r>
      <w:r w:rsidR="00933E7F">
        <w:rPr>
          <w:rFonts w:ascii="Calibri" w:hAnsi="Calibri"/>
          <w:bCs/>
        </w:rPr>
        <w:br/>
      </w:r>
      <w:r w:rsidR="00ED6834">
        <w:rPr>
          <w:rFonts w:ascii="Calibri" w:hAnsi="Calibri"/>
          <w:bCs/>
        </w:rPr>
        <w:t>Bewerber</w:t>
      </w:r>
      <w:r w:rsidR="00933E7F">
        <w:rPr>
          <w:rFonts w:ascii="Calibri" w:hAnsi="Calibri"/>
          <w:bCs/>
        </w:rPr>
        <w:t xml:space="preserve"> (m, w, d)</w:t>
      </w:r>
      <w:r w:rsidRPr="00C33A7F">
        <w:rPr>
          <w:rFonts w:ascii="Calibri" w:hAnsi="Calibri"/>
          <w:bCs/>
        </w:rPr>
        <w:t>:</w:t>
      </w:r>
      <w:r w:rsidRPr="00C33A7F">
        <w:rPr>
          <w:rFonts w:ascii="Calibri" w:hAnsi="Calibri"/>
          <w:bCs/>
        </w:rPr>
        <w:br/>
        <w:t>___________________________________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 Stimmen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</w:rPr>
        <w:br/>
        <w:t>___________________________________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 Stimmen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</w:rPr>
        <w:t>___________________________________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 Stimmen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</w:rPr>
        <w:t>___________________________________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 Stimmen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</w:rPr>
        <w:t>usw.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</w:rPr>
        <w:br/>
        <w:t xml:space="preserve">Gewählt sind die </w:t>
      </w:r>
      <w:r w:rsidR="00933E7F" w:rsidRPr="00933E7F">
        <w:rPr>
          <w:rFonts w:ascii="Calibri" w:hAnsi="Calibri"/>
          <w:bCs/>
        </w:rPr>
        <w:t>Bewerber (m, w, d)</w:t>
      </w:r>
      <w:r w:rsidRPr="00C33A7F">
        <w:rPr>
          <w:rFonts w:ascii="Calibri" w:hAnsi="Calibri"/>
          <w:bCs/>
        </w:rPr>
        <w:t xml:space="preserve"> </w:t>
      </w:r>
      <w:r w:rsidRPr="00C33A7F">
        <w:rPr>
          <w:rFonts w:ascii="Calibri" w:hAnsi="Calibri"/>
          <w:bCs/>
        </w:rPr>
        <w:br/>
        <w:t>1</w:t>
      </w:r>
      <w:r w:rsidRPr="00C33A7F">
        <w:rPr>
          <w:rFonts w:ascii="Calibri" w:hAnsi="Calibri"/>
          <w:bCs/>
        </w:rPr>
        <w:tab/>
        <w:t>.________________________________________ .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</w:rPr>
        <w:t>2. .________________________________________ .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</w:rPr>
        <w:br/>
        <w:t>3. .________________________________________ .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</w:rPr>
        <w:t>4. .________________________________________ .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  <w:sz w:val="22"/>
        </w:rPr>
        <w:br/>
      </w:r>
    </w:p>
    <w:p w14:paraId="7F2691CA" w14:textId="77777777" w:rsidR="00BC118F" w:rsidRPr="00C33A7F" w:rsidRDefault="00BC118F">
      <w:pPr>
        <w:pStyle w:val="Fuzeile"/>
        <w:numPr>
          <w:ilvl w:val="0"/>
          <w:numId w:val="31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</w:rPr>
      </w:pPr>
      <w:r w:rsidRPr="00C33A7F">
        <w:rPr>
          <w:rFonts w:ascii="Calibri" w:hAnsi="Calibri"/>
        </w:rPr>
        <w:t>Besondere Vorkommnisse bei der Wahlhandlung bzw. Feststellung des Wahlergebnisses: _______________________________________________________</w:t>
      </w:r>
      <w:r w:rsidRPr="00C33A7F">
        <w:rPr>
          <w:rFonts w:ascii="Calibri" w:hAnsi="Calibri"/>
        </w:rPr>
        <w:br/>
        <w:t>_______________________________________________________________</w:t>
      </w:r>
      <w:r w:rsidRPr="00C33A7F">
        <w:rPr>
          <w:rFonts w:ascii="Calibri" w:hAnsi="Calibri"/>
        </w:rPr>
        <w:br/>
      </w:r>
    </w:p>
    <w:p w14:paraId="05B3F2AA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____________________________________, den ___________________________</w:t>
      </w:r>
    </w:p>
    <w:p w14:paraId="63711608" w14:textId="77777777" w:rsidR="00BC118F" w:rsidRPr="00C33A7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p w14:paraId="04672C8B" w14:textId="77777777" w:rsidR="00BC118F" w:rsidRPr="00C33A7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p w14:paraId="052478BD" w14:textId="77777777" w:rsidR="00BC118F" w:rsidRPr="00C33A7F" w:rsidRDefault="00BC118F" w:rsidP="00C33A7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____________________</w:t>
      </w:r>
    </w:p>
    <w:p w14:paraId="63388C87" w14:textId="0F825CFC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  <w:sz w:val="22"/>
        </w:rPr>
      </w:pPr>
      <w:r w:rsidRPr="00C33A7F">
        <w:rPr>
          <w:rFonts w:ascii="Calibri" w:hAnsi="Calibri"/>
          <w:bCs/>
          <w:sz w:val="22"/>
        </w:rPr>
        <w:t>(Vorsitzende</w:t>
      </w:r>
      <w:r w:rsidR="000B6C4E">
        <w:rPr>
          <w:rFonts w:ascii="Calibri" w:hAnsi="Calibri"/>
          <w:bCs/>
          <w:sz w:val="22"/>
        </w:rPr>
        <w:t>/</w:t>
      </w:r>
      <w:r w:rsidRPr="00C33A7F">
        <w:rPr>
          <w:rFonts w:ascii="Calibri" w:hAnsi="Calibri"/>
          <w:bCs/>
          <w:sz w:val="22"/>
        </w:rPr>
        <w:t>r)</w:t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  <w:t>(</w:t>
      </w:r>
      <w:r w:rsidR="00D500B0">
        <w:rPr>
          <w:rFonts w:ascii="Calibri" w:hAnsi="Calibri"/>
          <w:bCs/>
          <w:sz w:val="22"/>
        </w:rPr>
        <w:t>Beisitzer*in</w:t>
      </w:r>
      <w:r w:rsidRPr="00C33A7F">
        <w:rPr>
          <w:rFonts w:ascii="Calibri" w:hAnsi="Calibri"/>
          <w:bCs/>
          <w:sz w:val="22"/>
        </w:rPr>
        <w:t>)</w:t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  <w:t>(</w:t>
      </w:r>
      <w:r w:rsidR="00D500B0">
        <w:rPr>
          <w:rFonts w:ascii="Calibri" w:hAnsi="Calibri"/>
          <w:bCs/>
          <w:sz w:val="22"/>
        </w:rPr>
        <w:t>Beisitzer*in</w:t>
      </w:r>
      <w:r w:rsidRPr="00C33A7F">
        <w:rPr>
          <w:rFonts w:ascii="Calibri" w:hAnsi="Calibri"/>
          <w:bCs/>
          <w:sz w:val="22"/>
        </w:rPr>
        <w:t>)</w:t>
      </w:r>
    </w:p>
    <w:p w14:paraId="398588B2" w14:textId="77777777" w:rsidR="00D434E7" w:rsidRDefault="00D434E7">
      <w:pPr>
        <w:rPr>
          <w:rFonts w:ascii="Calibri" w:hAnsi="Calibri"/>
          <w:b/>
          <w:bCs/>
          <w:sz w:val="28"/>
          <w:szCs w:val="28"/>
        </w:rPr>
        <w:sectPr w:rsidR="00D434E7" w:rsidSect="00C33A7F">
          <w:footerReference w:type="default" r:id="rId8"/>
          <w:type w:val="continuous"/>
          <w:pgSz w:w="11907" w:h="16840"/>
          <w:pgMar w:top="851" w:right="1134" w:bottom="1134" w:left="1474" w:header="567" w:footer="851" w:gutter="0"/>
          <w:paperSrc w:first="1" w:other="1"/>
          <w:cols w:sep="1" w:space="709"/>
          <w:docGrid w:linePitch="254"/>
        </w:sectPr>
      </w:pPr>
    </w:p>
    <w:bookmarkEnd w:id="0"/>
    <w:p w14:paraId="52D9EF7A" w14:textId="5C4C4158" w:rsidR="00134ED7" w:rsidRDefault="00134ED7">
      <w:pPr>
        <w:rPr>
          <w:rFonts w:ascii="Calibri" w:hAnsi="Calibri"/>
          <w:b/>
          <w:bCs/>
          <w:sz w:val="28"/>
          <w:szCs w:val="28"/>
        </w:rPr>
      </w:pPr>
    </w:p>
    <w:sectPr w:rsidR="00134ED7" w:rsidSect="005A6221">
      <w:headerReference w:type="default" r:id="rId9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C13CC2" w14:textId="77777777" w:rsidR="00E87047" w:rsidRDefault="00E87047">
      <w:r>
        <w:separator/>
      </w:r>
    </w:p>
  </w:endnote>
  <w:endnote w:type="continuationSeparator" w:id="0">
    <w:p w14:paraId="728A9423" w14:textId="77777777" w:rsidR="00E87047" w:rsidRDefault="00E87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07F5B" w14:textId="1935C350" w:rsidR="00CF149D" w:rsidRPr="005A6221" w:rsidRDefault="00CF149D" w:rsidP="005A6221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AA1EE" w14:textId="77777777" w:rsidR="00E87047" w:rsidRDefault="00E87047">
      <w:r>
        <w:separator/>
      </w:r>
    </w:p>
  </w:footnote>
  <w:footnote w:type="continuationSeparator" w:id="0">
    <w:p w14:paraId="7421D59C" w14:textId="77777777" w:rsidR="00E87047" w:rsidRDefault="00E87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activeWritingStyle w:appName="MSWord" w:lang="de-DE" w:vendorID="9" w:dllVersion="512" w:checkStyle="1"/>
  <w:proofState w:spelling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075A"/>
    <w:rsid w:val="000C240B"/>
    <w:rsid w:val="000D098E"/>
    <w:rsid w:val="000D6F7F"/>
    <w:rsid w:val="000F50F9"/>
    <w:rsid w:val="00107EDE"/>
    <w:rsid w:val="00134ED7"/>
    <w:rsid w:val="00137EE9"/>
    <w:rsid w:val="001444A5"/>
    <w:rsid w:val="0015324D"/>
    <w:rsid w:val="00173DD2"/>
    <w:rsid w:val="00182A78"/>
    <w:rsid w:val="001A4AE1"/>
    <w:rsid w:val="001B1A75"/>
    <w:rsid w:val="001C597B"/>
    <w:rsid w:val="002115A5"/>
    <w:rsid w:val="0022348E"/>
    <w:rsid w:val="00265172"/>
    <w:rsid w:val="00291EED"/>
    <w:rsid w:val="002B1E25"/>
    <w:rsid w:val="002B7050"/>
    <w:rsid w:val="002D6D77"/>
    <w:rsid w:val="002E4718"/>
    <w:rsid w:val="002E619E"/>
    <w:rsid w:val="00305BBE"/>
    <w:rsid w:val="00320C20"/>
    <w:rsid w:val="003227D4"/>
    <w:rsid w:val="00323DC9"/>
    <w:rsid w:val="00344B1B"/>
    <w:rsid w:val="003752A2"/>
    <w:rsid w:val="0038070D"/>
    <w:rsid w:val="0038196C"/>
    <w:rsid w:val="003B084E"/>
    <w:rsid w:val="003B3A50"/>
    <w:rsid w:val="003C4513"/>
    <w:rsid w:val="003F15A1"/>
    <w:rsid w:val="003F2938"/>
    <w:rsid w:val="00402620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50780F"/>
    <w:rsid w:val="005267B1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96578"/>
    <w:rsid w:val="006A5D1D"/>
    <w:rsid w:val="006B530E"/>
    <w:rsid w:val="006C6A6F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65FCB"/>
    <w:rsid w:val="00786F77"/>
    <w:rsid w:val="007D7E26"/>
    <w:rsid w:val="007F1807"/>
    <w:rsid w:val="007F7A96"/>
    <w:rsid w:val="00805D9A"/>
    <w:rsid w:val="00831C6A"/>
    <w:rsid w:val="00892479"/>
    <w:rsid w:val="008D3324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062D9"/>
    <w:rsid w:val="00A11DAE"/>
    <w:rsid w:val="00A5730D"/>
    <w:rsid w:val="00A70E1F"/>
    <w:rsid w:val="00A975E3"/>
    <w:rsid w:val="00AB55BB"/>
    <w:rsid w:val="00AC5B35"/>
    <w:rsid w:val="00AE19A4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4531D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9785C"/>
    <w:rsid w:val="00DA3D74"/>
    <w:rsid w:val="00DC60BE"/>
    <w:rsid w:val="00DE08CA"/>
    <w:rsid w:val="00DE4064"/>
    <w:rsid w:val="00E01EF9"/>
    <w:rsid w:val="00E14B5B"/>
    <w:rsid w:val="00E15102"/>
    <w:rsid w:val="00E325AC"/>
    <w:rsid w:val="00E453D1"/>
    <w:rsid w:val="00E63007"/>
    <w:rsid w:val="00E64922"/>
    <w:rsid w:val="00E70C6D"/>
    <w:rsid w:val="00E87047"/>
    <w:rsid w:val="00E94F29"/>
    <w:rsid w:val="00EA60BA"/>
    <w:rsid w:val="00EB6C30"/>
    <w:rsid w:val="00EC3759"/>
    <w:rsid w:val="00ED5EA2"/>
    <w:rsid w:val="00ED6834"/>
    <w:rsid w:val="00ED6D86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322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Deva Saphir</cp:lastModifiedBy>
  <cp:revision>3</cp:revision>
  <cp:lastPrinted>2021-01-14T12:08:00Z</cp:lastPrinted>
  <dcterms:created xsi:type="dcterms:W3CDTF">2025-01-16T08:37:00Z</dcterms:created>
  <dcterms:modified xsi:type="dcterms:W3CDTF">2025-01-16T08:37:00Z</dcterms:modified>
</cp:coreProperties>
</file>